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beforeAutospacing="0" w:after="120" w:afterAutospacing="0" w:line="36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报名表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一、报名基本信息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本部分为报名必填基础信息，请务必准确填写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5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2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</w:rPr>
              <w:t>个人基础信息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男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_______ 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出生日期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_______年_______月_______日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所在单位/院校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50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F2F2F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所在部门/年级专业</w:t>
            </w:r>
          </w:p>
        </w:tc>
        <w:tc>
          <w:tcPr>
            <w:tcW w:w="3249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>
      <w:pPr>
        <w:rPr>
          <w:rFonts w:hint="eastAsia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二、主要经历填写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请按时间倒序填写与本次报名相关的主要学习、工作、项目或参赛经历，可附页补充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104"/>
        <w:gridCol w:w="1199"/>
        <w:gridCol w:w="1756"/>
        <w:gridCol w:w="1756"/>
        <w:gridCol w:w="19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4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6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经历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时间范围</w:t>
            </w: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单位/机构名称</w:t>
            </w: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担任职务/角色</w:t>
            </w: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shd w:val="clear" w:color="auto" w:fill="D9E2F3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主要内容与成果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54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6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54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6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54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6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54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6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454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647" w:type="pct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5CC"/>
    <w:rsid w:val="002125CC"/>
    <w:rsid w:val="115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2026-09-16T20:56:00Z</dcterms:created>
  <dc:creator>流光溢彩</dc:creator>
  <cp:lastModifiedBy>thtf</cp:lastModifiedBy>
  <dcterms:modified xsi:type="dcterms:W3CDTF">2026-10-12T15:23:44Z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CF726655BFD7488FACC773EDA22B1502_11</vt:lpwstr>
  </property>
  <property fmtid="{D5CDD505-2E9C-101B-9397-08002B2CF9AE}" pid="4" name="KSOTemplateDocerSaveRecord">
    <vt:lpwstr>eyJoZGlkIjoiYTI4ZmU1MzA5NTYyMjJiYjU4ZjVlNDZiMzg2OTAxN2EiLCJ1c2VySWQiOiIyODY5MTkxMTQifQ==</vt:lpwstr>
  </property>
</Properties>
</file>